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145BB9">
        <w:trPr>
          <w:trHeight w:val="1418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1D0BFFF0" w:rsidR="001B7BF6" w:rsidRDefault="00B717B1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</w:t>
            </w:r>
            <w:r w:rsidR="001B7BF6" w:rsidRPr="001A1A6B">
              <w:rPr>
                <w:b/>
                <w:color w:val="000000" w:themeColor="text1"/>
                <w:sz w:val="26"/>
                <w:szCs w:val="26"/>
              </w:rPr>
              <w:t xml:space="preserve"> SƠN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TRÀ</w:t>
            </w:r>
          </w:p>
          <w:p w14:paraId="39E0655C" w14:textId="56C91297"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0BEF41F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9805E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TTqjsQEAAFUDAAAOAAAAZHJzL2Uyb0RvYy54bWysU8tu2zAQvBfoPxC815SNukgFyzk4TS9p ayDpB6xJSiJCcYklbcl/X5KxnCK9FdFhsS8OZ4erze00WHbSFAy6hi8XFWfaSVTGdQ3//XT/6Yaz EMEpsOh0w8868Nvtxw+b0dd6hT1apYklEBfq0Te8j9HXQgTZ6wHCAr12qdgiDRBTSJ1QBGNCH6xY VdUXMSIpTyh1CCl791Lk24LftlrGX20bdGS24YlbLJaKPWQrthuoOwLfG3mhAf/BYgDj0qVXqDuI wI5k/oEajCQM2MaFxEFg2xqpywxpmmX1ZprHHrwusyRxgr/KFN4PVv487dyeMnU5uUf/gPI5MIe7 HlynC4Gns08Pt8xSidGH+nokB8HviR3GH6hSDxwjFhWmloYMmeZjUxH7fBVbT5HJlFxXn29Wa87k XBJQz+c8hfhd48Cy03BrXJYBajg9hJh5QD235LTDe2NteUrr2Njwr+uEnCsBrVG5WALqDjtL7AR5 GcpXhnrTRnh0qoD1GtS3ix/B2Bc/XW5dxtNlvy6MZjHy5oX6gOq8p1mx9HaF82XP8nL8HRddX/+G 7R8AAAD//wMAUEsDBBQABgAIAAAAIQDmp6Fz2gAAAAcBAAAPAAAAZHJzL2Rvd25yZXYueG1sTI7B TsMwEETvSPyDtUhcKuokVFUJcSoE5MaFQsV1Gy9JRLxOY7cNfD0LFzg+zWjmFevJ9epIY+g8G0jn CSji2tuOGwOvL9XVClSIyBZ7z2TgkwKsy/OzAnPrT/xMx01slIxwyNFAG+OQax3qlhyGuR+IJXv3 o8MoODbajniScdfrLEmW2mHH8tDiQPct1R+bgzMQqi3tq69ZPUverhtP2f7h6RGNubyY7m5BRZri Xxl+9EUdSnHa+QPboHrhLL2RqoHFEpTkWZIuQO1+WZeF/u9ffgMAAP//AwBQSwECLQAUAAYACAAA ACEAtoM4kv4AAADhAQAAEwAAAAAAAAAAAAAAAAAAAAAAW0NvbnRlbnRfVHlwZXNdLnhtbFBLAQIt ABQABgAIAAAAIQA4/SH/1gAAAJQBAAALAAAAAAAAAAAAAAAAAC8BAABfcmVscy8ucmVsc1BLAQIt ABQABgAIAAAAIQD8TTqjsQEAAFUDAAAOAAAAAAAAAAAAAAAAAC4CAABkcnMvZTJvRG9jLnhtbFBL AQItABQABgAIAAAAIQDmp6Fz2gAAAAcBAAAPAAAAAAAAAAAAAAAAAAsEAABkcnMvZG93bnJldi54 bWxQSwUGAAAAAAQABADzAAAAEgUAAAAA 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4F91B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mHPLtAEAAFYDAAAOAAAAZHJzL2Uyb0RvYy54bWysU8Fu2zAMvQ/YPwi6L3ZStNiMOD2k6y7d FqDdBzCSHAuTRYFUYufvJ6lxVmy3YT4IpEg+PT7S6/tpcOJkiC36Vi4XtRTGK9TWH1r54+Xxw0cp OILX4NCbVp4Ny/vN+3frMTRmhT06bUgkEM/NGFrZxxiaqmLVmwF4gcH4FOyQBojJpUOlCcaEPrhq Vdd31YikA6EyzOn24TUoNwW/64yK37uOTRSulYlbLCeVc5/ParOG5kAQeqsuNOAfWAxgfXr0CvUA EcSR7F9Qg1WEjF1cKBwq7DqrTOkhdbOs/+jmuYdgSi9JHA5Xmfj/wapvp63fUaauJv8cnlD9ZOFx 24M/mELg5RzS4JZZqmoM3FxLssNhR2I/fkWdcuAYsagwdTRkyNSfmIrY56vYZopCpcvV8ubmrk4z UXOsgmYuDMTxi8FBZKOVzvqsAzRweuKYiUAzp+Rrj4/WuTJL58XYyk+3q9tSwOiszsGcxnTYbx2J E+RtKF/pKkXephEevS5gvQH9+WJHsO7VTo87n/FMWbALo1mNvHrc7FGfdzRLloZXOF8WLW/HW78I +/t32PwCAAD//wMAUEsDBBQABgAIAAAAIQBXIe2t2gAAAAcBAAAPAAAAZHJzL2Rvd25yZXYueG1s TI/BTsMwEETvSPyDtUhcqtYhpVUJcSoE5MalBcR1Gy9JRLxOY7cNfD0LFzg+zWj2bb4eXaeONITW s4GrWQKKuPK25drAy3M5XYEKEdli55kMfFKAdXF+lmNm/Yk3dNzGWskIhwwNNDH2mdahashhmPme WLJ3PziMgkOt7YAnGXedTpNkqR22LBca7Om+oepje3AGQvlK+/JrUk2St3ntKd0/PD2iMZcX490t qEhj/CvDj76oQyFOO39gG1QnvJgvpGoglQ8kv17dCO9+WRe5/u9ffAMAAP//AwBQSwECLQAUAAYA CAAAACEAtoM4kv4AAADhAQAAEwAAAAAAAAAAAAAAAAAAAAAAW0NvbnRlbnRfVHlwZXNdLnhtbFBL AQItABQABgAIAAAAIQA4/SH/1gAAAJQBAAALAAAAAAAAAAAAAAAAAC8BAABfcmVscy8ucmVsc1BL AQItABQABgAIAAAAIQDVmHPLtAEAAFYDAAAOAAAAAAAAAAAAAAAAAC4CAABkcnMvZTJvRG9jLnht bFBLAQItABQABgAIAAAAIQBXIe2t2gAAAAcBAAAPAAAAAAAAAAAAAAAAAA4EAABkcnMvZG93bnJl di54bWxQSwUGAAAAAAQABADzAAAAFQUAAAAA 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60812AA0" w:rsidR="009A6A2E" w:rsidRPr="00F476E7" w:rsidRDefault="001911D9" w:rsidP="00B717B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B717B1">
              <w:rPr>
                <w:i/>
                <w:color w:val="000000" w:themeColor="text1"/>
                <w:sz w:val="28"/>
                <w:szCs w:val="28"/>
              </w:rPr>
              <w:t xml:space="preserve"> Trà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>31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01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0E716483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D60DE2" w:rsidRPr="00D60DE2">
        <w:rPr>
          <w:b/>
          <w:color w:val="000000" w:themeColor="text1"/>
          <w:sz w:val="28"/>
          <w:szCs w:val="28"/>
          <w:lang w:val="vi-VN"/>
        </w:rPr>
        <w:t>2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E3428F4" w14:textId="6C6C5799" w:rsidR="001B7BF6" w:rsidRPr="00B717B1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B717B1">
        <w:rPr>
          <w:b/>
          <w:color w:val="000000" w:themeColor="text1"/>
          <w:sz w:val="28"/>
          <w:szCs w:val="28"/>
        </w:rPr>
        <w:t>XÃ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SƠN</w:t>
      </w:r>
      <w:r w:rsidR="00B717B1">
        <w:rPr>
          <w:b/>
          <w:color w:val="000000" w:themeColor="text1"/>
          <w:sz w:val="28"/>
          <w:szCs w:val="28"/>
        </w:rPr>
        <w:t xml:space="preserve"> TRÀ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558F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356C1BCB"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4DC274D0" w14:textId="58DE14F9" w:rsidR="00DE4973" w:rsidRPr="00DE4973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val="vi-VN"/>
        </w:rPr>
      </w:pPr>
      <w:r w:rsidRPr="002F2837">
        <w:rPr>
          <w:lang w:val="vi-VN"/>
        </w:rPr>
        <w:tab/>
      </w:r>
      <w:r w:rsidR="00DE4973" w:rsidRPr="00DE4973">
        <w:rPr>
          <w:color w:val="000000"/>
          <w:sz w:val="28"/>
          <w:lang w:val="vi-VN"/>
        </w:rPr>
        <w:t xml:space="preserve">- Đẩy mạnh các phong trào thi đua yêu nước và các hoạt động </w:t>
      </w:r>
      <w:r w:rsidR="00DE4973">
        <w:rPr>
          <w:color w:val="000000"/>
          <w:sz w:val="28"/>
          <w:lang w:val="vi-VN"/>
        </w:rPr>
        <w:t>kỷ niệm 9</w:t>
      </w:r>
      <w:r w:rsidR="00DE4973" w:rsidRPr="00DE4973">
        <w:rPr>
          <w:color w:val="000000"/>
          <w:sz w:val="28"/>
          <w:lang w:val="vi-VN"/>
        </w:rPr>
        <w:t>2 năm Ngày thành lập Đảng Cộng sản Việt Nam và đón Tết cổ truyền Nhâm Dần 2022.</w:t>
      </w:r>
    </w:p>
    <w:p w14:paraId="0FF0F997" w14:textId="38083D2F" w:rsidR="002F2837" w:rsidRPr="002F2837" w:rsidRDefault="002F2837" w:rsidP="005B346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6C3E07B5" w14:textId="252C62E3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 w:rsidR="009002A3"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="00337DA6" w:rsidRPr="00337DA6">
        <w:rPr>
          <w:sz w:val="28"/>
          <w:szCs w:val="28"/>
          <w:lang w:val="vi-VN"/>
        </w:rPr>
        <w:t xml:space="preserve">Quý </w:t>
      </w:r>
      <w:r w:rsidR="00337DA6" w:rsidRPr="007D0AAE">
        <w:rPr>
          <w:sz w:val="28"/>
          <w:szCs w:val="28"/>
          <w:lang w:val="vi-VN"/>
        </w:rPr>
        <w:t>1</w:t>
      </w:r>
      <w:r w:rsidR="00337DA6" w:rsidRPr="00337DA6">
        <w:rPr>
          <w:sz w:val="28"/>
          <w:szCs w:val="28"/>
          <w:lang w:val="vi-VN"/>
        </w:rPr>
        <w:t xml:space="preserve"> </w:t>
      </w:r>
      <w:r w:rsidR="00DE4973"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337DA6"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>cải cách hành chính, thu ngân sách.</w:t>
      </w:r>
    </w:p>
    <w:p w14:paraId="22BA9A8D" w14:textId="32DA5550" w:rsidR="002F2837" w:rsidRPr="002F2837" w:rsidRDefault="002F2837" w:rsidP="005B3466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="00433E82" w:rsidRPr="00433E82">
        <w:rPr>
          <w:color w:val="000000"/>
          <w:sz w:val="28"/>
          <w:szCs w:val="28"/>
          <w:lang w:val="vi-VN"/>
        </w:rPr>
        <w:t>bảo vệ rừng</w:t>
      </w:r>
      <w:r w:rsidR="007D0AAE">
        <w:rPr>
          <w:color w:val="000000"/>
          <w:sz w:val="28"/>
          <w:szCs w:val="28"/>
          <w:lang w:val="vi-VN"/>
        </w:rPr>
        <w:t xml:space="preserve">; </w:t>
      </w:r>
      <w:r w:rsidR="007D0AAE" w:rsidRPr="007D0AAE">
        <w:rPr>
          <w:color w:val="000000"/>
          <w:sz w:val="28"/>
          <w:szCs w:val="28"/>
          <w:lang w:val="vi-VN"/>
        </w:rPr>
        <w:t>Đôn đốc sản xuất</w:t>
      </w:r>
      <w:r w:rsidRPr="002F2837">
        <w:rPr>
          <w:color w:val="000000"/>
          <w:sz w:val="28"/>
          <w:szCs w:val="28"/>
          <w:lang w:val="vi-VN"/>
        </w:rPr>
        <w:t xml:space="preserve"> vụ Xuân năm 2022;</w:t>
      </w:r>
      <w:r w:rsidR="00F87F02">
        <w:rPr>
          <w:color w:val="000000"/>
          <w:sz w:val="28"/>
          <w:szCs w:val="28"/>
          <w:lang w:val="vi-VN"/>
        </w:rPr>
        <w:t xml:space="preserve"> tập trung công 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="00433E82"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="009B0680" w:rsidRPr="009B0680">
        <w:rPr>
          <w:sz w:val="28"/>
          <w:szCs w:val="28"/>
          <w:lang w:val="vi-VN"/>
        </w:rPr>
        <w:t xml:space="preserve">; chủ động phòng chống </w:t>
      </w:r>
      <w:r w:rsidR="00F87F02" w:rsidRPr="00F87F02">
        <w:rPr>
          <w:sz w:val="28"/>
          <w:szCs w:val="28"/>
          <w:lang w:val="vi-VN"/>
        </w:rPr>
        <w:t xml:space="preserve">thiên tai, </w:t>
      </w:r>
      <w:r w:rsidR="009B0680" w:rsidRPr="009B0680">
        <w:rPr>
          <w:sz w:val="28"/>
          <w:szCs w:val="28"/>
          <w:lang w:val="vi-VN"/>
        </w:rPr>
        <w:t>rét đậm, rét hại</w:t>
      </w:r>
      <w:r w:rsidRPr="002F2837">
        <w:rPr>
          <w:sz w:val="28"/>
          <w:szCs w:val="28"/>
          <w:lang w:val="vi-VN"/>
        </w:rPr>
        <w:t xml:space="preserve">; </w:t>
      </w:r>
      <w:r w:rsidR="004430A3" w:rsidRPr="00903232">
        <w:rPr>
          <w:sz w:val="28"/>
          <w:szCs w:val="28"/>
          <w:lang w:val="vi-VN"/>
        </w:rPr>
        <w:t>củng cố</w:t>
      </w:r>
      <w:r w:rsidRPr="002F2837">
        <w:rPr>
          <w:color w:val="000000"/>
          <w:sz w:val="28"/>
          <w:szCs w:val="28"/>
          <w:lang w:val="vi-VN"/>
        </w:rPr>
        <w:t>.</w:t>
      </w:r>
    </w:p>
    <w:p w14:paraId="405B1F1D" w14:textId="2C63A271" w:rsidR="009A6A2E" w:rsidRPr="00A27962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="009C5B6E"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="00DE4973" w:rsidRPr="00DE4973">
        <w:rPr>
          <w:color w:val="000000"/>
          <w:sz w:val="28"/>
          <w:szCs w:val="28"/>
          <w:lang w:val="vi-VN"/>
        </w:rPr>
        <w:t xml:space="preserve">đẩy mạnh đợt cao điểm trấn áp tội phạm; chủ động phòng, chống cháy nổ; xử lý nghiêm hành vi sản xuất, mua bán, vận chuyển, tàng trữ, sử dụng pháo nổ; đảm bảo an ninh trật tự, an toàn giao thông trước, trong, </w:t>
      </w:r>
      <w:r w:rsidR="002A579B">
        <w:rPr>
          <w:color w:val="000000"/>
          <w:sz w:val="28"/>
          <w:szCs w:val="28"/>
          <w:lang w:val="vi-VN"/>
        </w:rPr>
        <w:t xml:space="preserve">sau </w:t>
      </w:r>
      <w:r w:rsidR="002A579B" w:rsidRPr="002A579B">
        <w:rPr>
          <w:color w:val="000000"/>
          <w:sz w:val="28"/>
          <w:szCs w:val="28"/>
          <w:lang w:val="vi-VN"/>
        </w:rPr>
        <w:t>t</w:t>
      </w:r>
      <w:r w:rsidR="00DE4973" w:rsidRPr="00DE4973">
        <w:rPr>
          <w:color w:val="000000"/>
          <w:sz w:val="28"/>
          <w:szCs w:val="28"/>
          <w:lang w:val="vi-VN"/>
        </w:rPr>
        <w:t>ết Nguyên đán Nhâm Dần 2022.</w:t>
      </w:r>
    </w:p>
    <w:p w14:paraId="06DA9502" w14:textId="44C7C95B" w:rsidR="00BB6B53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9403" w:type="dxa"/>
        <w:jc w:val="center"/>
        <w:tblInd w:w="-117" w:type="dxa"/>
        <w:tblLayout w:type="fixed"/>
        <w:tblLook w:val="04A0" w:firstRow="1" w:lastRow="0" w:firstColumn="1" w:lastColumn="0" w:noHBand="0" w:noVBand="1"/>
      </w:tblPr>
      <w:tblGrid>
        <w:gridCol w:w="920"/>
        <w:gridCol w:w="4153"/>
        <w:gridCol w:w="2204"/>
        <w:gridCol w:w="2126"/>
      </w:tblGrid>
      <w:tr w:rsidR="00B717B1" w:rsidRPr="00F821CE" w14:paraId="686CFF20" w14:textId="77777777" w:rsidTr="00B717B1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B717B1" w:rsidRPr="00F821CE" w:rsidRDefault="00B717B1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B717B1" w:rsidRPr="00F821CE" w:rsidRDefault="00B717B1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581A2EDB" w:rsidR="00B717B1" w:rsidRPr="00F821CE" w:rsidRDefault="00B717B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</w:t>
            </w:r>
          </w:p>
          <w:p w14:paraId="3B75549C" w14:textId="77777777" w:rsidR="00B717B1" w:rsidRPr="00F821CE" w:rsidRDefault="00B717B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B717B1" w:rsidRPr="00F821CE" w:rsidRDefault="00B717B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B717B1" w:rsidRPr="00F821CE" w14:paraId="33A317F7" w14:textId="77777777" w:rsidTr="00771E8B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4036" w14:textId="052CDB57" w:rsidR="00B717B1" w:rsidRPr="00F821CE" w:rsidRDefault="00B717B1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01-04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802D" w14:textId="27572A46" w:rsidR="00B717B1" w:rsidRPr="00F821CE" w:rsidRDefault="00B717B1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iCs/>
                <w:color w:val="000000" w:themeColor="text1"/>
                <w:spacing w:val="-10"/>
                <w:sz w:val="26"/>
                <w:szCs w:val="26"/>
              </w:rPr>
              <w:t>Nghỉ tết Nguyên đán Nhâm Dần năm 2022</w:t>
            </w:r>
          </w:p>
        </w:tc>
      </w:tr>
      <w:tr w:rsidR="00B717B1" w:rsidRPr="00F821CE" w14:paraId="1434BABB" w14:textId="77777777" w:rsidTr="00B717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C43FD" w14:textId="0728A055" w:rsidR="00B717B1" w:rsidRPr="00F821CE" w:rsidRDefault="00B717B1" w:rsidP="00E6185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bCs/>
                <w:color w:val="000000" w:themeColor="text1"/>
                <w:sz w:val="26"/>
                <w:szCs w:val="26"/>
              </w:rPr>
              <w:t>05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-06</w:t>
            </w:r>
          </w:p>
          <w:p w14:paraId="53AEA6EA" w14:textId="455E1B6A" w:rsidR="00B717B1" w:rsidRPr="00F821CE" w:rsidRDefault="00B717B1" w:rsidP="009454F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443C" w14:textId="34714217" w:rsidR="00B717B1" w:rsidRPr="00F821CE" w:rsidRDefault="00B717B1" w:rsidP="00B71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. 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9AD9" w14:textId="5C8D7605" w:rsidR="00B717B1" w:rsidRPr="00F821CE" w:rsidRDefault="00B717B1" w:rsidP="007F0E1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3E66" w14:textId="794A67A3" w:rsidR="00B717B1" w:rsidRPr="00F821CE" w:rsidRDefault="00B717B1" w:rsidP="007F0E1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717B1" w:rsidRPr="00F821CE" w14:paraId="6A54CD3E" w14:textId="77777777" w:rsidTr="00B717B1">
        <w:trPr>
          <w:trHeight w:val="7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A63C2C" w14:textId="75EAC4FE" w:rsidR="00B717B1" w:rsidRPr="00F821CE" w:rsidRDefault="00B717B1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07</w:t>
            </w:r>
          </w:p>
          <w:p w14:paraId="70D83662" w14:textId="4E49277C" w:rsidR="00B717B1" w:rsidRPr="00F821CE" w:rsidRDefault="00B717B1" w:rsidP="009454F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41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EDB" w14:textId="7B92644C" w:rsidR="00B717B1" w:rsidRPr="00F821CE" w:rsidRDefault="00B717B1" w:rsidP="009454FD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F821CE"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Sáng:</w:t>
            </w:r>
            <w:r w:rsidRPr="00F821CE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Gặp mặt đầu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2D0F3566" w:rsidR="00B717B1" w:rsidRPr="00F821CE" w:rsidRDefault="00B717B1" w:rsidP="00226E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D5B" w14:textId="3CD67DAC" w:rsidR="00B717B1" w:rsidRPr="00F821CE" w:rsidRDefault="00B717B1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B717B1" w:rsidRPr="00F821CE" w14:paraId="11546A2D" w14:textId="77777777" w:rsidTr="00B717B1">
        <w:trPr>
          <w:trHeight w:val="56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79BEDF1" w14:textId="77777777" w:rsidR="00B717B1" w:rsidRPr="00F821CE" w:rsidRDefault="00B717B1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0945" w14:textId="09251488" w:rsidR="00B717B1" w:rsidRPr="00F821CE" w:rsidRDefault="00B717B1" w:rsidP="00B717B1">
            <w:pPr>
              <w:jc w:val="both"/>
              <w:rPr>
                <w:iCs/>
                <w:color w:val="000000" w:themeColor="text1"/>
                <w:spacing w:val="-10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Thực hiện</w:t>
            </w:r>
            <w:r w:rsidRPr="00F821CE"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"Tết trồng cây đời đời nhớ ơn Bác Hồ"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8A49" w14:textId="5B72CC19" w:rsidR="00B717B1" w:rsidRPr="00F821CE" w:rsidRDefault="00B717B1" w:rsidP="00984E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CA29" w14:textId="28859368" w:rsidR="00B717B1" w:rsidRPr="00F821CE" w:rsidRDefault="00B717B1" w:rsidP="00271556">
            <w:pPr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Đình Làng Đôn Mỹ</w:t>
            </w:r>
          </w:p>
        </w:tc>
      </w:tr>
      <w:tr w:rsidR="00B717B1" w:rsidRPr="00F821CE" w14:paraId="411E8212" w14:textId="77777777" w:rsidTr="00B717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857" w14:textId="77777777" w:rsidR="00B717B1" w:rsidRPr="00F821CE" w:rsidRDefault="00B717B1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79A3E6F" w14:textId="3408758A" w:rsidR="00B717B1" w:rsidRPr="00F821CE" w:rsidRDefault="00B717B1" w:rsidP="00984EF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14:paraId="7CD6FF45" w14:textId="22B8C589" w:rsidR="00B717B1" w:rsidRPr="00F821CE" w:rsidRDefault="00B717B1" w:rsidP="009454F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F3E6" w14:textId="3ECFD8C4" w:rsidR="00B717B1" w:rsidRPr="00F821CE" w:rsidRDefault="00B717B1" w:rsidP="007A4A97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/>
                <w:spacing w:val="-6"/>
                <w:sz w:val="26"/>
                <w:szCs w:val="26"/>
              </w:rPr>
              <w:t>- Kiểm tra công tác sản xuất vụ Xuân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A5E1" w14:textId="28E2CBE9" w:rsidR="00B717B1" w:rsidRPr="00F821CE" w:rsidRDefault="00B717B1" w:rsidP="0004753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397E" w14:textId="1187BD77" w:rsidR="00B717B1" w:rsidRPr="00F821CE" w:rsidRDefault="00B717B1" w:rsidP="007C4556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cánh đồng</w:t>
            </w:r>
          </w:p>
        </w:tc>
      </w:tr>
      <w:tr w:rsidR="00B717B1" w:rsidRPr="00F821CE" w14:paraId="3749B498" w14:textId="77777777" w:rsidTr="00B717B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30F" w14:textId="77777777" w:rsidR="00B717B1" w:rsidRPr="00F821CE" w:rsidRDefault="00B717B1" w:rsidP="00984EF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FB99" w14:textId="793E4D6D" w:rsidR="00B717B1" w:rsidRPr="00F821CE" w:rsidRDefault="00B717B1" w:rsidP="00B717B1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 w:rsidRPr="00F821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Gặp mặt Thanh niên nhạp ngũ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EDE2" w14:textId="700A44B0" w:rsidR="00B717B1" w:rsidRPr="00F821CE" w:rsidRDefault="00B717B1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Quân sự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C23" w14:textId="17A9CC09" w:rsidR="00B717B1" w:rsidRPr="00F821CE" w:rsidRDefault="00B717B1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B717B1" w:rsidRPr="00F821CE" w14:paraId="1ADC34A1" w14:textId="77777777" w:rsidTr="00B717B1">
        <w:trPr>
          <w:trHeight w:val="42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54F1" w14:textId="7056FCEA" w:rsidR="00B717B1" w:rsidRPr="00F821CE" w:rsidRDefault="00B717B1" w:rsidP="009454F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09 Thứ Tư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A1C" w14:textId="00C30AA2" w:rsidR="00B717B1" w:rsidRPr="00F821CE" w:rsidRDefault="00B717B1" w:rsidP="00B717B1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 w:rsidRPr="00F821CE"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07FB" w14:textId="094B890C" w:rsidR="00B717B1" w:rsidRPr="00F821CE" w:rsidRDefault="00B717B1" w:rsidP="00984EF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37B1" w14:textId="17F0BB3B" w:rsidR="00B717B1" w:rsidRPr="00F821CE" w:rsidRDefault="00B717B1" w:rsidP="00CD5FD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717B1" w:rsidRPr="00F821CE" w14:paraId="44A03564" w14:textId="77777777" w:rsidTr="00B717B1">
        <w:trPr>
          <w:trHeight w:val="424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BB31" w14:textId="77777777" w:rsidR="00B717B1" w:rsidRPr="00F821CE" w:rsidRDefault="00B717B1" w:rsidP="00800AB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1B53" w14:textId="40A7FC8C" w:rsidR="00B717B1" w:rsidRPr="00F821CE" w:rsidRDefault="00B717B1" w:rsidP="00800ABC">
            <w:pPr>
              <w:tabs>
                <w:tab w:val="center" w:pos="1527"/>
              </w:tabs>
              <w:jc w:val="both"/>
              <w:rPr>
                <w:color w:val="000000"/>
                <w:sz w:val="26"/>
                <w:szCs w:val="26"/>
              </w:rPr>
            </w:pPr>
            <w:r w:rsidRPr="00F821CE">
              <w:rPr>
                <w:color w:val="000000"/>
                <w:sz w:val="26"/>
                <w:szCs w:val="26"/>
              </w:rPr>
              <w:t xml:space="preserve"> Kiểm tra công tác phòng chống dịch Covid-19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EE6E" w14:textId="607ED7BA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Trạm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Y tế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C068" w14:textId="7D26EE1B" w:rsidR="00B717B1" w:rsidRPr="00F821CE" w:rsidRDefault="00B717B1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717B1" w:rsidRPr="00F821CE" w14:paraId="5B9F8532" w14:textId="77777777" w:rsidTr="00B717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666B1" w14:textId="77777777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lastRenderedPageBreak/>
              <w:t>10</w:t>
            </w:r>
          </w:p>
          <w:p w14:paraId="4A735EB0" w14:textId="7A386EA0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37053F87" w:rsidR="00B717B1" w:rsidRPr="00F821CE" w:rsidRDefault="00B717B1" w:rsidP="00CB2E81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5F62FFE6" w:rsidR="00B717B1" w:rsidRPr="00F821CE" w:rsidRDefault="00B717B1" w:rsidP="00A4152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73FFFCEF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B717B1" w:rsidRPr="00F821CE" w14:paraId="76748336" w14:textId="77777777" w:rsidTr="00B717B1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FC10" w14:textId="77777777" w:rsidR="00B717B1" w:rsidRPr="00F821CE" w:rsidRDefault="00B717B1" w:rsidP="00800AB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E26E" w14:textId="4D4F676C" w:rsidR="00B717B1" w:rsidRPr="00F821CE" w:rsidRDefault="00B717B1" w:rsidP="00800ABC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F821CE">
              <w:rPr>
                <w:bCs/>
                <w:spacing w:val="-6"/>
                <w:sz w:val="26"/>
                <w:szCs w:val="26"/>
              </w:rPr>
              <w:t>Dự họp trực tuyến triển khai công tác phòng, chống dịch bệnh Covid-19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7007" w14:textId="70B09EEC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Theo thành phần mời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EB81" w14:textId="6AD72073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họp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br/>
              <w:t>Trực tuyến</w:t>
            </w:r>
          </w:p>
        </w:tc>
      </w:tr>
      <w:tr w:rsidR="00B717B1" w:rsidRPr="00F821CE" w14:paraId="2D2B2F44" w14:textId="77777777" w:rsidTr="00B717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793B" w14:textId="77777777" w:rsidR="00B717B1" w:rsidRPr="00F821CE" w:rsidRDefault="00B717B1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11</w:t>
            </w:r>
          </w:p>
          <w:p w14:paraId="043EBF08" w14:textId="31AF0E72" w:rsidR="00B717B1" w:rsidRPr="00F821CE" w:rsidRDefault="00B717B1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945" w14:textId="15EAA62A" w:rsidR="00B717B1" w:rsidRPr="00F821CE" w:rsidRDefault="00B717B1" w:rsidP="00800ABC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215" w14:textId="388EA74D" w:rsidR="00B717B1" w:rsidRPr="00F821CE" w:rsidRDefault="00B717B1" w:rsidP="0015637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ECB" w14:textId="2D9B440E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717B1" w:rsidRPr="00F821CE" w14:paraId="6AA418B8" w14:textId="77777777" w:rsidTr="00B717B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2CFC" w14:textId="77777777" w:rsidR="00B717B1" w:rsidRPr="00F821CE" w:rsidRDefault="00B717B1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EB5" w14:textId="4CF028B6" w:rsidR="00B717B1" w:rsidRPr="00F821CE" w:rsidRDefault="00B717B1" w:rsidP="00B717B1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F821CE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F821CE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F821CE">
              <w:rPr>
                <w:sz w:val="26"/>
                <w:szCs w:val="26"/>
              </w:rPr>
              <w:t xml:space="preserve">Họp Ban </w:t>
            </w:r>
            <w:r>
              <w:rPr>
                <w:sz w:val="26"/>
                <w:szCs w:val="26"/>
              </w:rPr>
              <w:t>chấp hành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5375" w14:textId="63B404E5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 VP Đ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0EE" w14:textId="492B1828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B717B1" w:rsidRPr="00F821CE" w14:paraId="75576DAD" w14:textId="77777777" w:rsidTr="00B717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C910" w14:textId="551C8CC6" w:rsidR="00B717B1" w:rsidRPr="00F821CE" w:rsidRDefault="00B717B1" w:rsidP="00800A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12</w:t>
            </w:r>
            <w:r>
              <w:rPr>
                <w:b/>
                <w:color w:val="000000" w:themeColor="text1"/>
                <w:sz w:val="26"/>
                <w:szCs w:val="26"/>
              </w:rPr>
              <w:t>-13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65F56276" w:rsidR="00B717B1" w:rsidRPr="00F821CE" w:rsidRDefault="00B717B1" w:rsidP="00800ABC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</w:t>
            </w:r>
            <w:r>
              <w:rPr>
                <w:b/>
                <w:color w:val="000000"/>
                <w:spacing w:val="-6"/>
                <w:sz w:val="26"/>
                <w:szCs w:val="26"/>
              </w:rPr>
              <w:t>, Chủ nhật</w:t>
            </w: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: Đi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11D6308E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741E" w14:textId="11CF3478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717B1" w:rsidRPr="00F821CE" w14:paraId="111044F0" w14:textId="77777777" w:rsidTr="00B717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60D4" w14:textId="77777777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14:paraId="1E9A0D42" w14:textId="37409E5D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65E2" w14:textId="0867F4A8" w:rsidR="00B717B1" w:rsidRPr="00F821CE" w:rsidRDefault="00B717B1" w:rsidP="00B717B1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>Giao ban UBND tuần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ED3" w14:textId="2B4CD5F0" w:rsidR="00B717B1" w:rsidRPr="00F821CE" w:rsidRDefault="00B717B1" w:rsidP="007A29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7DC" w14:textId="68B0A343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B717B1" w:rsidRPr="00F821CE" w14:paraId="23AE8A3F" w14:textId="77777777" w:rsidTr="00B717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59B01" w14:textId="77777777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15 Thứ Ba</w:t>
            </w:r>
          </w:p>
          <w:p w14:paraId="08A60BF0" w14:textId="0CD9DCE6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B2F4" w14:textId="14E2656F" w:rsidR="00B717B1" w:rsidRPr="00F821CE" w:rsidRDefault="00B717B1" w:rsidP="00800ABC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  <w:r w:rsidRPr="00F821CE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F821CE">
              <w:rPr>
                <w:rFonts w:eastAsia="Calibri"/>
                <w:color w:val="000000"/>
                <w:spacing w:val="-2"/>
                <w:sz w:val="26"/>
                <w:szCs w:val="26"/>
              </w:rPr>
              <w:t>- Kiểm tra công tác phòng chống dịch Covid-19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065" w14:textId="4BF85D4E" w:rsidR="00B717B1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Trạm</w:t>
            </w:r>
            <w:r w:rsidR="00B717B1" w:rsidRPr="00F821CE">
              <w:rPr>
                <w:color w:val="000000" w:themeColor="text1"/>
                <w:sz w:val="26"/>
                <w:szCs w:val="26"/>
              </w:rPr>
              <w:t xml:space="preserve"> Y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3510" w14:textId="1220514E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717B1" w:rsidRPr="00F821CE" w14:paraId="4695170D" w14:textId="77777777" w:rsidTr="00B717B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5129" w14:textId="77777777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5AA7" w14:textId="029085E1" w:rsidR="00B717B1" w:rsidRPr="00F821CE" w:rsidRDefault="00B717B1" w:rsidP="00800ABC">
            <w:pPr>
              <w:spacing w:before="60" w:after="60"/>
              <w:rPr>
                <w:b/>
                <w:color w:val="000000"/>
                <w:spacing w:val="-4"/>
                <w:sz w:val="26"/>
                <w:szCs w:val="26"/>
              </w:rPr>
            </w:pPr>
            <w:r w:rsidRPr="00F821CE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821CE">
              <w:rPr>
                <w:color w:val="000000" w:themeColor="text1"/>
                <w:sz w:val="26"/>
                <w:szCs w:val="26"/>
              </w:rPr>
              <w:t>Kiểm tra sản xuất vụ Xuân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7A75" w14:textId="7CDBDA40" w:rsidR="00B717B1" w:rsidRPr="00F821CE" w:rsidRDefault="00B717B1" w:rsidP="0015637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C80B" w14:textId="496D2E69" w:rsidR="00B717B1" w:rsidRPr="00F821CE" w:rsidRDefault="00B717B1" w:rsidP="00CA6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Các </w:t>
            </w:r>
            <w:r w:rsidR="00CA6ACB">
              <w:rPr>
                <w:color w:val="000000" w:themeColor="text1"/>
                <w:sz w:val="26"/>
                <w:szCs w:val="26"/>
              </w:rPr>
              <w:t>cánh đồng</w:t>
            </w:r>
          </w:p>
        </w:tc>
      </w:tr>
      <w:tr w:rsidR="00B717B1" w:rsidRPr="00F821CE" w14:paraId="34CCD15D" w14:textId="77777777" w:rsidTr="00B717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774F" w14:textId="3ABA507F" w:rsidR="00B717B1" w:rsidRPr="00F821CE" w:rsidRDefault="00B717B1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16 Thứ Tư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5C938" w14:textId="36350E39" w:rsidR="00B717B1" w:rsidRPr="00F821CE" w:rsidRDefault="00B717B1" w:rsidP="008A47D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 w:rsidRPr="00F821CE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Hội nghị t</w:t>
            </w:r>
            <w:r w:rsidRPr="00F821CE">
              <w:rPr>
                <w:iCs/>
                <w:color w:val="000000" w:themeColor="text1"/>
                <w:spacing w:val="-6"/>
                <w:sz w:val="26"/>
                <w:szCs w:val="26"/>
              </w:rPr>
              <w:t>ổng kết công tác xây dựng nông thôn mới năm 2021, triển khai nhiệm vụ 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45F77901" w:rsidR="00B717B1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Theo thành phần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67D1BAA0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/>
                <w:sz w:val="26"/>
                <w:szCs w:val="26"/>
              </w:rPr>
              <w:t>Hội trường Huyện ủy</w:t>
            </w:r>
          </w:p>
        </w:tc>
      </w:tr>
      <w:tr w:rsidR="00B717B1" w:rsidRPr="00F821CE" w14:paraId="3FA52E58" w14:textId="77777777" w:rsidTr="00B717B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2D30" w14:textId="77777777" w:rsidR="00B717B1" w:rsidRPr="00F821CE" w:rsidRDefault="00B717B1" w:rsidP="00800AB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4F4D" w14:textId="74C7F392" w:rsidR="00B717B1" w:rsidRPr="00F821CE" w:rsidRDefault="00B717B1" w:rsidP="00AD0006">
            <w:pPr>
              <w:tabs>
                <w:tab w:val="center" w:pos="4320"/>
                <w:tab w:val="right" w:pos="8640"/>
              </w:tabs>
              <w:rPr>
                <w:b/>
                <w:color w:val="000000"/>
                <w:sz w:val="26"/>
                <w:szCs w:val="26"/>
              </w:rPr>
            </w:pPr>
            <w:r w:rsidRPr="00F821CE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821CE">
              <w:rPr>
                <w:rFonts w:eastAsia="Calibri"/>
                <w:color w:val="000000"/>
                <w:sz w:val="26"/>
                <w:szCs w:val="26"/>
              </w:rPr>
              <w:t>Hội nghị công tác xây dựng trường chuẩn Quốc gia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EDAE" w14:textId="473CDFE4" w:rsidR="00B717B1" w:rsidRPr="00F821CE" w:rsidRDefault="00CA6ACB" w:rsidP="00226E2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Theo thành phần mời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1B5E" w14:textId="77777777" w:rsidR="00B717B1" w:rsidRPr="00F821CE" w:rsidRDefault="00B717B1" w:rsidP="00317EC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họp </w:t>
            </w:r>
          </w:p>
          <w:p w14:paraId="276DF037" w14:textId="388ABB8B" w:rsidR="00B717B1" w:rsidRPr="00F821CE" w:rsidRDefault="00B717B1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CA6ACB" w:rsidRPr="00F821CE" w14:paraId="701EFBCF" w14:textId="77777777" w:rsidTr="00B717B1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3BB8" w14:textId="77777777" w:rsidR="00CA6ACB" w:rsidRPr="00F821CE" w:rsidRDefault="00CA6ACB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1062037A" w14:textId="7436EC3B" w:rsidR="00CA6ACB" w:rsidRPr="00F821CE" w:rsidRDefault="00CA6ACB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2F" w14:textId="22E0BFDD" w:rsidR="00CA6ACB" w:rsidRPr="00F821CE" w:rsidRDefault="00CA6ACB" w:rsidP="0080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232D58BB" w:rsidR="00CA6ACB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1DB1B070" w:rsidR="00CA6ACB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A6ACB" w:rsidRPr="00F821CE" w14:paraId="52FC2263" w14:textId="77777777" w:rsidTr="00B717B1">
        <w:trPr>
          <w:trHeight w:val="75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F7BCB" w14:textId="77777777" w:rsidR="00CA6ACB" w:rsidRPr="00F821CE" w:rsidRDefault="00CA6ACB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F436" w14:textId="240566A3" w:rsidR="00CA6ACB" w:rsidRPr="00F821CE" w:rsidRDefault="00CA6ACB" w:rsidP="0080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pacing w:val="-4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Dự Lễ giao nhận quân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90CF" w14:textId="5CDD20B5" w:rsidR="00CA6ACB" w:rsidRPr="00F821CE" w:rsidRDefault="00CA6ACB" w:rsidP="009110F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BCH Quân sự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184" w14:textId="741C1406" w:rsidR="00CA6ACB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Sân vận động huyện</w:t>
            </w:r>
          </w:p>
        </w:tc>
      </w:tr>
      <w:tr w:rsidR="00CA6ACB" w:rsidRPr="00F821CE" w14:paraId="6D8FE8ED" w14:textId="77777777" w:rsidTr="00B717B1">
        <w:trPr>
          <w:trHeight w:val="68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2913" w14:textId="77777777" w:rsidR="00CA6ACB" w:rsidRPr="00F821CE" w:rsidRDefault="00CA6ACB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18</w:t>
            </w:r>
          </w:p>
          <w:p w14:paraId="5BEDAFA2" w14:textId="55AC814B" w:rsidR="00CA6ACB" w:rsidRPr="00F821CE" w:rsidRDefault="00CA6ACB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C6B9" w14:textId="34F6F745" w:rsidR="00CA6ACB" w:rsidRPr="00F821CE" w:rsidRDefault="00CA6ACB" w:rsidP="00800ABC">
            <w:pPr>
              <w:tabs>
                <w:tab w:val="center" w:pos="4320"/>
                <w:tab w:val="right" w:pos="8640"/>
              </w:tabs>
              <w:rPr>
                <w:iCs/>
                <w:spacing w:val="-2"/>
                <w:sz w:val="26"/>
                <w:szCs w:val="26"/>
              </w:rPr>
            </w:pPr>
            <w:r w:rsidRPr="00F821CE">
              <w:rPr>
                <w:rFonts w:eastAsia="Calibri"/>
                <w:color w:val="000000"/>
                <w:sz w:val="26"/>
                <w:szCs w:val="26"/>
              </w:rPr>
              <w:t>Họp UBND huyện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E20" w14:textId="30C76597" w:rsidR="00CA6ACB" w:rsidRPr="00F821CE" w:rsidRDefault="00352560" w:rsidP="00800AB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Theo thành phần mời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998F" w14:textId="5A0553C4" w:rsidR="00CA6ACB" w:rsidRPr="00F821CE" w:rsidRDefault="00CA6ACB" w:rsidP="00800ABC">
            <w:pPr>
              <w:jc w:val="center"/>
              <w:rPr>
                <w:iCs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Phòng họp </w:t>
            </w:r>
            <w:r w:rsidRPr="00F821CE">
              <w:rPr>
                <w:iCs/>
                <w:color w:val="000000" w:themeColor="text1"/>
                <w:sz w:val="26"/>
                <w:szCs w:val="26"/>
              </w:rPr>
              <w:br/>
              <w:t>trực tuyến</w:t>
            </w:r>
          </w:p>
        </w:tc>
      </w:tr>
      <w:tr w:rsidR="00CA6ACB" w:rsidRPr="00F821CE" w14:paraId="7DCC0FE3" w14:textId="77777777" w:rsidTr="00B717B1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6C8" w14:textId="77777777" w:rsidR="00CA6ACB" w:rsidRPr="00F821CE" w:rsidRDefault="00CA6ACB" w:rsidP="00800A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885B" w14:textId="0178E8C3" w:rsidR="00CA6ACB" w:rsidRPr="00352560" w:rsidRDefault="00352560" w:rsidP="004274B9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352560">
              <w:rPr>
                <w:color w:val="000000" w:themeColor="text1"/>
                <w:spacing w:val="-4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F516" w14:textId="154F3F7B" w:rsidR="00CA6ACB" w:rsidRPr="00F821CE" w:rsidRDefault="00CA6ACB" w:rsidP="00800AB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6BD9" w14:textId="6C9117E9" w:rsidR="00CA6ACB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CA6ACB" w:rsidRPr="00F821CE" w14:paraId="2B031465" w14:textId="77777777" w:rsidTr="00B717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789C9" w14:textId="16863A63" w:rsidR="00CA6ACB" w:rsidRPr="00F821CE" w:rsidRDefault="00CA6ACB" w:rsidP="00800A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352560">
              <w:rPr>
                <w:b/>
                <w:color w:val="000000" w:themeColor="text1"/>
                <w:sz w:val="26"/>
                <w:szCs w:val="26"/>
              </w:rPr>
              <w:t>-20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CC64" w14:textId="1B89FA1F" w:rsidR="00CA6ACB" w:rsidRPr="00F821CE" w:rsidRDefault="00CA6ACB" w:rsidP="00352560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2"/>
                <w:sz w:val="26"/>
                <w:szCs w:val="26"/>
              </w:rPr>
            </w:pPr>
            <w:r w:rsidRPr="00F821CE">
              <w:rPr>
                <w:b/>
                <w:color w:val="000000"/>
                <w:spacing w:val="-6"/>
                <w:sz w:val="26"/>
                <w:szCs w:val="26"/>
              </w:rPr>
              <w:t>Thứ Bảy</w:t>
            </w:r>
            <w:r w:rsidR="00352560">
              <w:rPr>
                <w:b/>
                <w:color w:val="000000"/>
                <w:spacing w:val="-6"/>
                <w:sz w:val="26"/>
                <w:szCs w:val="26"/>
              </w:rPr>
              <w:t>, 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1A634B60" w:rsidR="00CA6ACB" w:rsidRPr="00F821CE" w:rsidRDefault="00CA6ACB" w:rsidP="00800AB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174D25B8" w:rsidR="00CA6ACB" w:rsidRPr="00F821CE" w:rsidRDefault="00CA6ACB" w:rsidP="00D118AF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352560" w:rsidRPr="00F821CE" w14:paraId="0ACFFDE2" w14:textId="77777777" w:rsidTr="00B717B1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77777777" w:rsidR="00352560" w:rsidRPr="00F821CE" w:rsidRDefault="00352560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52E21207" w14:textId="5906E8FC" w:rsidR="00352560" w:rsidRPr="00F821CE" w:rsidRDefault="00352560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C56" w14:textId="7C8F2F8E" w:rsidR="00352560" w:rsidRPr="00F821CE" w:rsidRDefault="00352560" w:rsidP="0080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F821C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>Giao ban UBND tuần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224A520F" w:rsidR="00352560" w:rsidRPr="00F821CE" w:rsidRDefault="00352560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2123B9A0" w:rsidR="00352560" w:rsidRPr="006E6A33" w:rsidRDefault="00352560" w:rsidP="00800ABC">
            <w:pPr>
              <w:rPr>
                <w:color w:val="000000" w:themeColor="text1"/>
                <w:spacing w:val="-6"/>
                <w:sz w:val="26"/>
                <w:szCs w:val="26"/>
              </w:rPr>
            </w:pPr>
            <w:r w:rsidRPr="00F821CE"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  <w:tr w:rsidR="00CA6ACB" w:rsidRPr="00F821CE" w14:paraId="65025F38" w14:textId="77777777" w:rsidTr="00B717B1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5B2A17C4" w:rsidR="00CA6ACB" w:rsidRPr="00F821CE" w:rsidRDefault="00CA6ACB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22 Thứ Ba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B01F" w14:textId="07E8D301" w:rsidR="00CA6ACB" w:rsidRPr="00F821CE" w:rsidRDefault="00CA6ACB" w:rsidP="0080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F821CE">
              <w:rPr>
                <w:rFonts w:eastAsia="Calibri"/>
                <w:color w:val="000000"/>
                <w:spacing w:val="-2"/>
                <w:sz w:val="26"/>
                <w:szCs w:val="26"/>
              </w:rPr>
              <w:t>- Kiểm tra công tác phòng chống dịch Covid-19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83DA" w14:textId="560AD101" w:rsidR="00CA6ACB" w:rsidRPr="00F821CE" w:rsidRDefault="00352560" w:rsidP="00226E2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Trạm</w:t>
            </w:r>
            <w:r w:rsidR="00CA6ACB" w:rsidRPr="00F821CE">
              <w:rPr>
                <w:color w:val="000000" w:themeColor="text1"/>
                <w:sz w:val="26"/>
                <w:szCs w:val="26"/>
              </w:rPr>
              <w:t xml:space="preserve"> Y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E15" w14:textId="1C74D3C2" w:rsidR="00CA6ACB" w:rsidRPr="00F821CE" w:rsidRDefault="00CA6ACB" w:rsidP="00800AB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B090F" w:rsidRPr="00F821CE" w14:paraId="7FC31EAA" w14:textId="77777777" w:rsidTr="00B717B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58FA18C0" w:rsidR="00CB090F" w:rsidRPr="00F821CE" w:rsidRDefault="00CB090F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23 Thứ Tư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184E" w14:textId="20E1B5CB" w:rsidR="00CB090F" w:rsidRPr="00F821CE" w:rsidRDefault="00CB090F" w:rsidP="00800ABC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 w:rsidRPr="00352560">
              <w:rPr>
                <w:color w:val="000000" w:themeColor="text1"/>
                <w:spacing w:val="-4"/>
                <w:sz w:val="26"/>
                <w:szCs w:val="26"/>
              </w:rPr>
              <w:t>Thực hiện nhiệm vụ chuyên môn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296" w14:textId="0E08010B" w:rsidR="00CB090F" w:rsidRPr="00F821CE" w:rsidRDefault="00CB090F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641CC3BB" w:rsidR="00CB090F" w:rsidRPr="00F821CE" w:rsidRDefault="00CB090F" w:rsidP="00D118A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A6ACB" w:rsidRPr="00F821CE" w14:paraId="4E2DB596" w14:textId="77777777" w:rsidTr="00B717B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2C50" w14:textId="77777777" w:rsidR="00CA6ACB" w:rsidRPr="00F821CE" w:rsidRDefault="00CA6ACB" w:rsidP="00800AB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F61D" w14:textId="67DC9E66" w:rsidR="00CA6ACB" w:rsidRPr="00F821CE" w:rsidRDefault="00CA6ACB" w:rsidP="00CB090F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 w:themeColor="text1"/>
                <w:sz w:val="26"/>
                <w:szCs w:val="26"/>
              </w:rPr>
              <w:t xml:space="preserve">Kiểm tra </w:t>
            </w:r>
            <w:r w:rsidR="00CB090F">
              <w:rPr>
                <w:iCs/>
                <w:color w:val="000000" w:themeColor="text1"/>
                <w:sz w:val="26"/>
                <w:szCs w:val="26"/>
              </w:rPr>
              <w:t>xây dựng vườn mẫu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BCCE" w14:textId="727F31C5" w:rsidR="00CA6ACB" w:rsidRPr="00F821CE" w:rsidRDefault="00CB090F" w:rsidP="0015637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117D" w14:textId="59600938" w:rsidR="00CA6ACB" w:rsidRPr="00F821CE" w:rsidRDefault="00CB090F" w:rsidP="00800AB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B090F" w:rsidRPr="00F821CE" w14:paraId="555FAF0A" w14:textId="77777777" w:rsidTr="00B717B1">
        <w:trPr>
          <w:trHeight w:val="38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C2B" w14:textId="77777777" w:rsidR="00CB090F" w:rsidRPr="00F821CE" w:rsidRDefault="00CB090F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14:paraId="08225A39" w14:textId="26AC2665" w:rsidR="00CB090F" w:rsidRPr="00F821CE" w:rsidRDefault="00CB090F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F821CE">
              <w:rPr>
                <w:bCs/>
                <w:color w:val="000000" w:themeColor="text1"/>
                <w:sz w:val="26"/>
                <w:szCs w:val="26"/>
              </w:rPr>
              <w:lastRenderedPageBreak/>
              <w:t>Năm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66C" w14:textId="7311F80F" w:rsidR="00CB090F" w:rsidRPr="00F821CE" w:rsidRDefault="00CB090F" w:rsidP="00CB090F">
            <w:pPr>
              <w:rPr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EFA" w14:textId="1366599A" w:rsidR="00CB090F" w:rsidRPr="00F821CE" w:rsidRDefault="00CB090F" w:rsidP="00800AB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77ED" w14:textId="5888300D" w:rsidR="00CB090F" w:rsidRPr="00F821CE" w:rsidRDefault="00CB090F" w:rsidP="00800ABC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B090F" w:rsidRPr="00F821CE" w14:paraId="40931081" w14:textId="77777777" w:rsidTr="00E15E57">
        <w:trPr>
          <w:trHeight w:val="38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4881" w14:textId="77777777" w:rsidR="00CB090F" w:rsidRPr="00F821CE" w:rsidRDefault="00CB090F" w:rsidP="00800ABC">
            <w:pPr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4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3C7B" w14:textId="644EE6A9" w:rsidR="00CB090F" w:rsidRPr="00F821CE" w:rsidRDefault="00CB090F" w:rsidP="00D118AF">
            <w:pPr>
              <w:jc w:val="both"/>
              <w:rPr>
                <w:rFonts w:eastAsia="Arial Unicode MS"/>
                <w:bCs/>
                <w:sz w:val="26"/>
                <w:szCs w:val="26"/>
                <w:bdr w:val="nil"/>
                <w:lang w:val="fr-FR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 xml:space="preserve">Thăm tặng quà </w:t>
            </w:r>
            <w:r>
              <w:rPr>
                <w:color w:val="000000" w:themeColor="text1"/>
                <w:sz w:val="26"/>
                <w:szCs w:val="26"/>
              </w:rPr>
              <w:t>trạm</w:t>
            </w:r>
            <w:r w:rsidRPr="00F821CE">
              <w:rPr>
                <w:color w:val="000000" w:themeColor="text1"/>
                <w:sz w:val="26"/>
                <w:szCs w:val="26"/>
              </w:rPr>
              <w:t xml:space="preserve"> y tế nhân ngày Thầy thuốc Việt Nam 27/02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F654" w14:textId="40C4230D" w:rsidR="00CB090F" w:rsidRPr="00F821CE" w:rsidRDefault="00CB090F" w:rsidP="0015698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Văn hóa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E626" w14:textId="67DD2EC2" w:rsidR="00CB090F" w:rsidRPr="00F821CE" w:rsidRDefault="00CB090F" w:rsidP="00800AB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Trạm</w:t>
            </w:r>
            <w:r w:rsidRPr="00F821CE">
              <w:rPr>
                <w:color w:val="000000" w:themeColor="text1"/>
                <w:sz w:val="26"/>
                <w:szCs w:val="26"/>
                <w:lang w:val="fr-FR"/>
              </w:rPr>
              <w:t xml:space="preserve"> y tế</w:t>
            </w:r>
          </w:p>
        </w:tc>
      </w:tr>
      <w:tr w:rsidR="00CB090F" w:rsidRPr="00F821CE" w14:paraId="0CFA1832" w14:textId="77777777" w:rsidTr="00B717B1">
        <w:trPr>
          <w:trHeight w:val="70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77777777" w:rsidR="00CB090F" w:rsidRPr="00F821CE" w:rsidRDefault="00CB090F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lastRenderedPageBreak/>
              <w:t>25</w:t>
            </w:r>
          </w:p>
          <w:p w14:paraId="5FB7B92B" w14:textId="6C9C8517" w:rsidR="00CB090F" w:rsidRPr="00F821CE" w:rsidRDefault="00CB090F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504DD137" w:rsidR="00CB090F" w:rsidRPr="00F821CE" w:rsidRDefault="00CB090F" w:rsidP="00800ABC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F821CE">
              <w:rPr>
                <w:sz w:val="26"/>
                <w:szCs w:val="26"/>
              </w:rPr>
              <w:t xml:space="preserve">Kiểm tra sản xuất vụ Xuân 2022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787BA169" w:rsidR="00CB090F" w:rsidRPr="00F821CE" w:rsidRDefault="00CB090F" w:rsidP="0015637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329828BD" w:rsidR="00CB090F" w:rsidRPr="00F821CE" w:rsidRDefault="00CB090F" w:rsidP="00244D26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F821CE">
              <w:rPr>
                <w:sz w:val="26"/>
                <w:szCs w:val="26"/>
              </w:rPr>
              <w:t xml:space="preserve">  Các </w:t>
            </w:r>
            <w:r w:rsidR="00244D26">
              <w:rPr>
                <w:sz w:val="26"/>
                <w:szCs w:val="26"/>
              </w:rPr>
              <w:t>cánh đồng</w:t>
            </w:r>
          </w:p>
        </w:tc>
      </w:tr>
      <w:tr w:rsidR="00CB090F" w:rsidRPr="00F821CE" w14:paraId="711D8B14" w14:textId="77777777" w:rsidTr="00B717B1">
        <w:trPr>
          <w:trHeight w:val="7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AA1C2" w14:textId="57121C3C" w:rsidR="00CB090F" w:rsidRPr="00F821CE" w:rsidRDefault="00CB090F" w:rsidP="00800AB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21CE"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244D26">
              <w:rPr>
                <w:b/>
                <w:color w:val="000000" w:themeColor="text1"/>
                <w:sz w:val="26"/>
                <w:szCs w:val="26"/>
              </w:rPr>
              <w:t>-27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6173" w14:textId="668A3660" w:rsidR="00CB090F" w:rsidRPr="00F821CE" w:rsidRDefault="00244D26" w:rsidP="00244D2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Bả, chủ nhật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71D41CB2" w:rsidR="00CB090F" w:rsidRPr="00F821CE" w:rsidRDefault="00CB090F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5F54E640" w:rsidR="00CB090F" w:rsidRPr="00F821CE" w:rsidRDefault="00CB090F" w:rsidP="00800AB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44D26" w:rsidRPr="00F821CE" w14:paraId="5449E530" w14:textId="77777777" w:rsidTr="00B717B1">
        <w:trPr>
          <w:trHeight w:val="6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77777777" w:rsidR="00244D26" w:rsidRPr="00F821CE" w:rsidRDefault="00244D26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14:paraId="791945DA" w14:textId="2C6F1783" w:rsidR="00244D26" w:rsidRPr="00F821CE" w:rsidRDefault="00244D26" w:rsidP="00800AB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821CE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AD90" w14:textId="5271B866" w:rsidR="00244D26" w:rsidRPr="00F821CE" w:rsidRDefault="00244D26" w:rsidP="00244D2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F821CE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F821CE">
              <w:rPr>
                <w:color w:val="000000"/>
                <w:spacing w:val="-6"/>
                <w:sz w:val="26"/>
                <w:szCs w:val="26"/>
              </w:rPr>
              <w:t xml:space="preserve"> Giao ban </w:t>
            </w:r>
            <w:r>
              <w:rPr>
                <w:color w:val="000000"/>
                <w:spacing w:val="-6"/>
                <w:sz w:val="26"/>
                <w:szCs w:val="26"/>
              </w:rPr>
              <w:t>tuần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6C3DDA07" w:rsidR="00244D26" w:rsidRPr="00F821CE" w:rsidRDefault="00244D26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2AA90BF0" w:rsidR="00244D26" w:rsidRPr="00F821CE" w:rsidRDefault="00244D26" w:rsidP="00800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1CE">
              <w:rPr>
                <w:color w:val="000000" w:themeColor="text1"/>
                <w:spacing w:val="-10"/>
                <w:sz w:val="26"/>
                <w:szCs w:val="26"/>
              </w:rPr>
              <w:t>Hội trường UBND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2DC53AB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244D26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244D26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4FE5F38F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244D26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7D38949" w14:textId="58A8F4BD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244D26">
              <w:rPr>
                <w:color w:val="000000" w:themeColor="text1"/>
                <w:sz w:val="22"/>
                <w:szCs w:val="22"/>
              </w:rPr>
              <w:t>CBCC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3A8C614" w14:textId="682DBD0E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- http://www.</w:t>
            </w:r>
            <w:r w:rsidR="00244D26">
              <w:rPr>
                <w:color w:val="000000" w:themeColor="text1"/>
                <w:sz w:val="22"/>
                <w:szCs w:val="22"/>
              </w:rPr>
              <w:t>xasontra.hatinh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.gov.vn (để đăng tải);</w:t>
            </w:r>
          </w:p>
          <w:p w14:paraId="51BF8D30" w14:textId="3EDF3806" w:rsidR="00C347BA" w:rsidRDefault="00C347BA" w:rsidP="00244D26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</w:t>
            </w:r>
            <w:r w:rsidR="00244D26">
              <w:rPr>
                <w:color w:val="000000" w:themeColor="text1"/>
                <w:sz w:val="22"/>
                <w:szCs w:val="22"/>
              </w:rPr>
              <w:t>P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  <w:tc>
          <w:tcPr>
            <w:tcW w:w="4927" w:type="dxa"/>
          </w:tcPr>
          <w:p w14:paraId="3C984819" w14:textId="6A1ED562" w:rsidR="00C347BA" w:rsidRDefault="00C347BA" w:rsidP="00244D2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244D26">
              <w:rPr>
                <w:b/>
                <w:color w:val="000000" w:themeColor="text1"/>
                <w:sz w:val="26"/>
              </w:rPr>
              <w:t>XÃ</w:t>
            </w:r>
            <w:bookmarkStart w:id="0" w:name="_GoBack"/>
            <w:bookmarkEnd w:id="0"/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7D6DF" w14:textId="77777777" w:rsidR="00EA7FD1" w:rsidRDefault="00EA7FD1" w:rsidP="004D303C">
      <w:r>
        <w:separator/>
      </w:r>
    </w:p>
  </w:endnote>
  <w:endnote w:type="continuationSeparator" w:id="0">
    <w:p w14:paraId="5E96B42B" w14:textId="77777777" w:rsidR="00EA7FD1" w:rsidRDefault="00EA7FD1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B67ED2" w:rsidRDefault="00B67ED2" w:rsidP="00B35DFD">
    <w:pPr>
      <w:pStyle w:val="Footer"/>
    </w:pPr>
  </w:p>
  <w:p w14:paraId="3212B8D6" w14:textId="77777777" w:rsidR="00B67ED2" w:rsidRDefault="00B6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D822B" w14:textId="77777777" w:rsidR="00EA7FD1" w:rsidRDefault="00EA7FD1" w:rsidP="004D303C">
      <w:r>
        <w:separator/>
      </w:r>
    </w:p>
  </w:footnote>
  <w:footnote w:type="continuationSeparator" w:id="0">
    <w:p w14:paraId="25FDC732" w14:textId="77777777" w:rsidR="00EA7FD1" w:rsidRDefault="00EA7FD1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B67ED2" w:rsidRDefault="00B67E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D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909A9" w14:textId="77777777" w:rsidR="00B67ED2" w:rsidRDefault="00B6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45D0"/>
    <w:rsid w:val="00035C71"/>
    <w:rsid w:val="000363BD"/>
    <w:rsid w:val="00037938"/>
    <w:rsid w:val="00037CD8"/>
    <w:rsid w:val="00040013"/>
    <w:rsid w:val="0004001F"/>
    <w:rsid w:val="0004273F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703A"/>
    <w:rsid w:val="001470F0"/>
    <w:rsid w:val="001475FC"/>
    <w:rsid w:val="001523B6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7568"/>
    <w:rsid w:val="001B00EF"/>
    <w:rsid w:val="001B039B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726"/>
    <w:rsid w:val="002060F3"/>
    <w:rsid w:val="0020669F"/>
    <w:rsid w:val="00206C06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403F"/>
    <w:rsid w:val="00244D26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560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0719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7AF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274B9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DC8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A6B47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2F79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4556"/>
    <w:rsid w:val="007C520F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E1B"/>
    <w:rsid w:val="007F0F9D"/>
    <w:rsid w:val="007F0FE3"/>
    <w:rsid w:val="007F2868"/>
    <w:rsid w:val="007F4F7E"/>
    <w:rsid w:val="007F609A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D75"/>
    <w:rsid w:val="008343E2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10694"/>
    <w:rsid w:val="009110FB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0AC1"/>
    <w:rsid w:val="009C2134"/>
    <w:rsid w:val="009C24B2"/>
    <w:rsid w:val="009C38A5"/>
    <w:rsid w:val="009C4629"/>
    <w:rsid w:val="009C4B40"/>
    <w:rsid w:val="009C59CA"/>
    <w:rsid w:val="009C5B6E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F65"/>
    <w:rsid w:val="00A13FF9"/>
    <w:rsid w:val="00A152A7"/>
    <w:rsid w:val="00A15AE9"/>
    <w:rsid w:val="00A16035"/>
    <w:rsid w:val="00A162A0"/>
    <w:rsid w:val="00A16354"/>
    <w:rsid w:val="00A16512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5156"/>
    <w:rsid w:val="00A86F88"/>
    <w:rsid w:val="00A91F25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47453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7B1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30D05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3B4A"/>
    <w:rsid w:val="00CA5149"/>
    <w:rsid w:val="00CA5DD6"/>
    <w:rsid w:val="00CA61AA"/>
    <w:rsid w:val="00CA6ACB"/>
    <w:rsid w:val="00CA6FB5"/>
    <w:rsid w:val="00CA7539"/>
    <w:rsid w:val="00CB090F"/>
    <w:rsid w:val="00CB20BF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894"/>
    <w:rsid w:val="00D05AA5"/>
    <w:rsid w:val="00D1059E"/>
    <w:rsid w:val="00D118AF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96E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8D6"/>
    <w:rsid w:val="00DA348C"/>
    <w:rsid w:val="00DA446D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3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A7FD1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27D0F-D0D6-4D54-AAC6-CF2B2962ADC2}"/>
</file>

<file path=customXml/itemProps2.xml><?xml version="1.0" encoding="utf-8"?>
<ds:datastoreItem xmlns:ds="http://schemas.openxmlformats.org/officeDocument/2006/customXml" ds:itemID="{F73EAFE3-E2C4-4DF5-9A6A-DAE8AC79B345}"/>
</file>

<file path=customXml/itemProps3.xml><?xml version="1.0" encoding="utf-8"?>
<ds:datastoreItem xmlns:ds="http://schemas.openxmlformats.org/officeDocument/2006/customXml" ds:itemID="{FD05AF7E-4194-4073-B1CD-825018A949DC}"/>
</file>

<file path=customXml/itemProps4.xml><?xml version="1.0" encoding="utf-8"?>
<ds:datastoreItem xmlns:ds="http://schemas.openxmlformats.org/officeDocument/2006/customXml" ds:itemID="{68739B54-3A37-44EF-8B60-DDB16E3A7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315</cp:revision>
  <cp:lastPrinted>2022-02-09T08:03:00Z</cp:lastPrinted>
  <dcterms:created xsi:type="dcterms:W3CDTF">2021-12-06T10:31:00Z</dcterms:created>
  <dcterms:modified xsi:type="dcterms:W3CDTF">2022-02-12T08:44:00Z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